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夕游川渝行程单</w:t>
      </w:r>
    </w:p>
    <w:p>
      <w:pPr>
        <w:jc w:val="center"/>
        <w:spacing w:after="100"/>
      </w:pPr>
      <w:r>
        <w:rPr>
          <w:rFonts w:ascii="微软雅黑" w:hAnsi="微软雅黑" w:eastAsia="微软雅黑" w:cs="微软雅黑"/>
          <w:sz w:val="20"/>
          <w:szCs w:val="20"/>
        </w:rPr>
        <w:t xml:space="preserve">夕游川渝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sc1744858033kc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【精华景点】：网红重庆市内游.都江堰.九寨沟.黄龙.乐山大佛.峨眉山。
                <w:br/>
                【头 等 舱】：四川段升级为2+1布局陆地头等舱，座间距宽敞，随意切换，座位配usb充电口。
                <w:br/>
                                 重庆市内游为2+2布局旅游车
                <w:br/>
                【严选酒店】：全程甄选携程三钻酒店。
                <w:br/>
                【专车接送】：一对一,一单一接，不拼不等，随到随走，出站口接客、帮拿行李。
                <w:br/>
                【贴心服务】：九寨酒店一晚助眠热牛奶。
                <w:br/>
                【美食体验】：地方美食一网打尽：熊猫小吃宴/耗牛养生汤锅/翘脚牛肉宴/峨眉生态宴。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落地拼团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参考行程
                <w:br/>
                早餐
                <w:br/>
                中餐
                <w:br/>
                晚餐
                <w:br/>
                住宿
                <w:br/>
                Day1
                <w:br/>
                长沙--重庆
                <w:br/>
                ×
                <w:br/>
                ×
                <w:br/>
                ×
                <w:br/>
                重庆
                <w:br/>
                Day2
                <w:br/>
                重庆市内游-动车成都
                <w:br/>
                ×
                <w:br/>
                ×
                <w:br/>
                ×
                <w:br/>
                成都
                <w:br/>
                Day3
                <w:br/>
                成都--都江堰--松潘古城--沟口/川主寺
                <w:br/>
                √
                <w:br/>
                熊猫小吃宴
                <w:br/>
                藏家欢乐宴
                <w:br/>
                沟口/川主寺
                <w:br/>
                Day4
                <w:br/>
                九寨沟/川主寺--九寨沟景区
                <w:br/>
                √
                <w:br/>
                ×
                <w:br/>
                酒店赠餐
                <w:br/>
                沟口
                <w:br/>
                Day5
                <w:br/>
                九寨沟--黄龙景区--成都
                <w:br/>
                √
                <w:br/>
                牦牛养生汤锅
                <w:br/>
                x
                <w:br/>
                成都
                <w:br/>
                Day6
                <w:br/>
                峨眉--峨眉金顶--峨眉山
                <w:br/>
                √
                <w:br/>
                峨眉生态宴
                <w:br/>
                酒店赠餐
                <w:br/>
                峨眉
                <w:br/>
                Day7
                <w:br/>
                峨眉山-万年寺--乐山大佛--成都
                <w:br/>
                √
                <w:br/>
                峨眉特色餐
                <w:br/>
                ×
                <w:br/>
                成都
                <w:br/>
                Day8
                <w:br/>
                成都--湖南
                <w:br/>
                √
                <w:br/>
                ×
                <w:br/>
                ×
                <w:br/>
                <w:br/>
                第1天
                <w:br/>
                出发-重庆                                   餐：自理     宿：重庆
                <w:br/>
                自行前往火车站集合，乘火车硬卧前往重庆，抵达入住酒店。
                <w:br/>
                温馨提示：
                <w:br/>
                请携带个人身份证原件，火车上注意个人财产安全。
                <w:br/>
                第2天
                <w:br/>
                重庆市内游-动车成都                                餐：自理     宿：成都
                <w:br/>
                早餐后。▶ 约8：00 可自费前往乘坐【长江索道】（自费40元/人，游览时间不低于30分钟）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 约 9：30可自费前往【WFC观景平台】（自费118元/人，游览时间不低于30分钟）目前是重庆及西部地区已建成的第一高楼。享有“西部之巅”的称号。成为观赏重庆盛景的最佳选择地之一。360°环形玻璃幕墙俯瞰全城，山城独特的地形增添不少起伏感。观景台与江北大剧院、南滨路、南山等标志性建筑景观遥相呼应，成为观赏重庆立体景观的最佳地点之一。
                <w:br/>
                ▶约 10：00 前往山城【戴家巷步道】在崖壁步道上，可以清晰地看到山体表面留下的密密麻麻的凹洞，是支撑吊脚楼的木桩所打，凹洞有数十上百年的历史。重庆古城墙大多建在悬崖上，形成国内外独特的奇观。在戴家巷崖壁步道，可寻踪宋代古城墙残基，最险要的是戴家巷崖壁步道洪崖城墙。洪崖城墙位于临江门与洪崖门之间，崖壁奇陡，城墙绕过临江门，从飞仙岩蜿蜒向东，城墙下崖壁上有众多吊脚楼痕迹，飞仙岩石刻以及铺满阳光的洒金坡。
                <w:br/>
                ▶约 10:50 乘车经过滨江路，打卡【李子坝轻轨穿楼观景平台】（游览时间不低于20分钟），站上观景平台，挑个好角度，摆上喜欢的造型，拍下轻轨穿楼越壑、空中飞驰而过的神奇一幕。一张轻轨照片震惊国外，瞬间刷爆了朋友圈，一会儿穿梭密林、一会儿从你头顶呼啸而过、一会儿又和江水来个亲密接触、哪段是地铁哪段又是轻轨谁又分的清？总之我是轻轨我任性；飞檐走壁样样行。
                <w:br/>
                ▶用午餐（导游推荐用餐，游客自理）
                <w:br/>
                ▶约 12：00 前往革命传统教育基地【白公馆】（景点均不含馆内讲解），位于重庆市沙坪坝区歌乐山，白公馆原为四川军阀白驹的郊外别墅。白公馆1943年“中美合作所”成立后，白公馆曾改为来华美军人员招待所，到1945年又作为特别看守所重新关人，是一处缅怀英烈并让人为之扼腕叹息的革命遗迹。随后前往 【渣滓洞】（不含渣滓洞景区中转车费20元/人）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有文艺作品《烈火中永生》《红岩》《江姐》【小石头】等以此为原型。可自费观看 “黎明之前”演出（自费79元/人）（30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▶约 14:30 乘车前往素有“小重庆”之称的“一条石板路、千年磁器口”的【磁器口古镇】（景点均不含讲解，自由参观）。磁器口古镇：磁器口古镇始建于宋代，作为嘉陵江边重要的水陆码头，曾经“白日里千人拱手，入夜后万盏明灯”繁盛一时，被赞誉为“小重庆”。
                <w:br/>
                ▶约16:00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
                <w:br/>
                ▶ 约 17:30 前往自由游览【洪崖洞】，位于重庆直辖市核心商圈解放碑沧白路，长江、嘉陵江两江交汇的滨江地带，坐拥城市旅游景观、商务休闲景观和城市人文景观于一体。以具巴渝传统建筑特色的“吊脚楼”风貌为主体，依山就势，沿江而建，游客自行观美景品美食，解放碑直达江滨散团，后送客人到火车站乘动车二等座前往成都，抵达成都入住酒店。
                <w:br/>
                特别说明：因当天要乘坐重庆到成都高铁，因此行程有部分景点不能游览参观，没有其它景点替代，也不退任何费用。
                <w:br/>
                ***温馨提示***
                <w:br/>
                1、白公馆、渣滓洞景区闭馆并施行自助实名制网上预约参观，如遇周一闭馆 或预约人数已满未能预约到参观名额，景点则自动调整成为重庆通远门古城墙遗址、大礼堂外观，请游客知晓！ 
                <w:br/>
                2、走路不看景，看景不走路，游览景区时请穿防滑鞋，注意安全。
                <w:br/>
                3、行程游览顺序由导游根据当日出游的游客量，在不减少景点的情况下可做出适当调整，敬请理解与配合。
                <w:br/>
                第3天
                <w:br/>
                成都-都江堰-九寨沟/川主寺                             餐：早中晚    宿：沟口/川主寺
                <w:br/>
                今日看点：走进中国四大古代水利工程之一的都江堰水利工程，感受古人智慧。憨态可掬的国宝大熊猫暖化你的内心
                <w:br/>
                早上07:30成都出发，前往【都江堰景区】游览参观，中餐享用“熊猫小吃宴”，景点游览结束后乘车沿岷江向上前往川主寺或九寨沟入住酒店。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
                <w:br/>
                晚上参加【藏家欢乐宴】（此项目为必需消费199元/人，报名时交至报名处）：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
                <w:br/>
                温馨提示：
                <w:br/>
                本日行程由海拔470M沿岷江往平均海拔3千米的川西北高原行进，基础设施和气候温差相较成都比较大，请游客朋友提前准备好厚棉衣，个人必备药品。
                <w:br/>
                第4天
                <w:br/>
                九寨沟/川主寺-九寨沟景区深度游-九寨沟                         餐：早晚     宿：沟口
                <w:br/>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2、不含九寨沟门票及必销观光车90/人，景区保险10元/人
                <w:br/>
                第5天
                <w:br/>
                九寨沟-黄龙景区-成都                                           餐：早中     宿：成都
                <w:br/>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6、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第6天
                <w:br/>
                酒店-峨眉山金顶-只有峨眉 -酒店                                 餐：早中晚   宿：峨眉
                <w:br/>
                今日看点：世界朝拜中心峨眉山祈福许愿
                <w:br/>
                早餐后从酒店出发，乘车前往游览【峨眉山风景区】（门票不含，持证享受景区优免政策，景区交通观光车90 元/人需自理，索道保险往返10元，景区意外保险5元/人，耳麦15元/人）游览时间 4小时。午餐享用特色餐。
                <w:br/>
                游览金顶区：乘车至峨眉山景区黄湾停车场，步行至游客中心，等待导游取票后换乘景区观光车前往雷洞坪，步行1.5公里半小时至接引殿，根据自身身体状况选择乘坐金顶索道（往返费用120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第7天
                <w:br/>
                峨眉山-万年寺-乐山大佛-成都                                   餐：早中     宿：成都
                <w:br/>
                今日看点：山是一尊佛，佛是一座山，欣赏世界最高的石刻弥勒坐佛
                <w:br/>
                早餐后7：30乘车前往万年寺。l早餐后游览【万年寺景区40分钟（二进观光车40元/人，万年寺索道根据客人自身情况选择乘坐上行65，下行45；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接着，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第8天
                <w:br/>
                成都-湖南                                                     餐：早     宿：火车硬卧
                <w:br/>
                早餐后自由活动，根据火车时间安排送站，乘火车返回，结束愉快之旅。（送机/站师傅会提前一天联系到您，和您核对送机地点。请保持手机畅通）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 出团通知书会注明航班/车次信息，送站车队会在前一晚通过电话/短信等方式约定送站时间，请保持手机开机（建议提前 3 小时到达机场，因自身原因导致误机的，游客自行承担）。
                <w:br/>
                2. 我社赠送的接送仅包含酒店至机场/车站单趟拼车接送，登机手续请根据机场指引自行办理；敬请配合，谢谢理解！
                <w:br/>
                3. 约定出发时间在酒店提供早餐以前的，酒店提供打包路早，请勿忘退房时前台领取（酒店赠送）；
                <w:br/>
                4. 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 如您的时间充裕，可在自由活动时间前往游览成都文化地标（武侯祠、锦里、杜甫草堂、宽窄巷子、春熙路、太古里等）、品尝成都特色小吃（担担面、夫妻肺片、龙抄手、韩包子、钟水饺、三大炮、赖汤圆、九尺板鸭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重庆段为普通旅游车，四川段行程中为2+1布局旅游车，保证 1 人 1 正座，火车站/机场抵离接送
                <w:br/>
                2、住宿：行程所列6晚住宿，每人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【参考酒店，携程3钻酒店】
                <w:br/>
                【九寨】：珠康/藏韵/梵居/银峰/山泉/电力/麓居/卡咯居/益露来/锦辰/云海逸景/白天鹅或同级 
                <w:br/>
                【川主寺】：嘉藏林卡/天域阳光/花海拾光/紫月星空/阿吾仓/郦锦或同级
                <w:br/>
                【峨眉山】：亿家/涂窝/秀园/凯优威尔/凯宾/朋悦/易途或同级
                <w:br/>
                【成都】：泽润/凯宾/蝶来花半/昇华台/威登/名城/威尔汀/喆啡或同级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包含6早7正餐（正餐餐标30元&amp;酒店晚餐为床位赠送晚餐），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6、交通 包含长沙-重庆；成都-长沙往返火车硬卧，铺位随机。重庆-成都动车二等座。
                <w:br/>
                7、保险 包含 旅游人身意外险保险公司对 3 岁以下和 75岁以上老年人不受理，如要参团须签定免责申明，并且有正常成年人带领方可参团
                <w:br/>
                8、儿童 包含 往返汽车车位、沿途半餐（酒店餐不含）、导游服务，其余均自理；儿童均不能以成人价格成行，不具有完全民事行为能力的未成年人不可单独参团。
                <w:br/>
                9、购物：沿涂停留休息的站点和餐厅附近均可能会有土特产超市非我社控制，请不要误解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行程	景区配套便民设施	价格	说明
                <w:br/>
                D2	渣滓洞白公馆换乘车	20元/人	建议购买
                <w:br/>
                D2	WFC观景台	118元/人	自愿消费
                <w:br/>
                D2	黎明之前表演	79元/人	自愿消费
                <w:br/>
                D2	长江索道	40元/人	建议购买
                <w:br/>
                D3	都江堰电瓶车耳麦	35元/人	建议购买
                <w:br/>
                D3	都江堰玉垒阁大扶梯	40元/人	游客根据自身情况决定是否购买
                <w:br/>
                D4	九寨沟观光车	90元/人	必须乘坐
                <w:br/>
                D4	九寨沟保险	10元/人	高原景区建议购买
                <w:br/>
                D3	九寨沟内中餐
                <w:br/>
                （诺日朗自助餐）	60元/人起	为更充分的赏景，此日午餐不含，游客可自备干粮或前往唯一的景区餐厅用餐
                <w:br/>
                D4	黄龙索道	上行80元/人	建议乘坐上行
                <w:br/>
                D5	黄龙保险	10元/人	高原景区建议购买
                <w:br/>
                D5	黄龙耳麦（带北斗定位）	30/人	建议购买
                <w:br/>
                D5	黄龙观光车	20元/人	景区观光车每日限量5千张，导游协助游客公众号实名制购买，不保证能购得
                <w:br/>
                D6	峨眉山观光车	一进90元/人
                <w:br/>
                二进40元/人	必须乘坐
                <w:br/>
                D6	峨眉山耳麦	20元/人	建议购买
                <w:br/>
                D6	峨眉山索道	120元/人	必须乘坐
                <w:br/>
                D7	万年寺索道	上行65元/人	建议乘坐上行
                <w:br/>
                D7	万年寺门票	10元/人	建议购买
                <w:br/>
                D7	峨眉山索道猴区意外险	15元/人	建议购买
                <w:br/>
                D7	乐山耳麦	20元/人	建议购买
                <w:br/>
                D7	乐山观光车	30元/人	游客根据自身情况决定是否购买。建议乘坐
                <w:br/>
                必须消费景交：340元/人（团上必须消费）
                <w:br/>
                自愿消费景交：700元/人（团上根据情况选择部分消费）
                <w:br/>
                各景区门票
                <w:br/>
                	都江堰	80元/人	60-64周岁非国家法定节假日免费，60-64周岁法定节假日半价。
                <w:br/>
                65周岁以上免费
                <w:br/>
                	九寨	190元/人	60-64周岁非国家法定节假日免费，60-64周岁法定节假日半价。65周岁以上免费
                <w:br/>
                	黄龙	170元/人	旺季6.1-12.15:170元/人；淡季12.16-次年5.31：60元/人60-64周岁非国家法定节假日免费，60-64周岁法定节假日半价。
                <w:br/>
                	峨眉山	160元/人	60-64周岁非国家法定节假日免费，60-64周岁法定节假日半价。65周岁以上免费
                <w:br/>
                	乐山大佛	登山80元/人	如选择乐山游船则1.2米及以上全票70元/人，1.2米以下免费
                <w:br/>
                	合计	680元/人	60岁以上免费，60以下需要补680元/人
                <w:br/>
                必须消费
                <w:br/>
                	藏家欢乐颂+服务费	199元/人	报名时交至报名处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2025-06-11T06:20:31+08:00</dcterms:created>
  <dcterms:modified xsi:type="dcterms:W3CDTF">2025-06-11T06:20:31+08:00</dcterms:modified>
</cp:coreProperties>
</file>

<file path=docProps/custom.xml><?xml version="1.0" encoding="utf-8"?>
<Properties xmlns="http://schemas.openxmlformats.org/officeDocument/2006/custom-properties" xmlns:vt="http://schemas.openxmlformats.org/officeDocument/2006/docPropsVTypes"/>
</file>