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海陵岛半自由行4日行程单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直达阳江3天自由行+1天环岛游4日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gd17332072285h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行程特色：0购物0自费，含往返高铁票
                <w:br/>
                ☆ 湖南乘坐高铁直达阳江，无票/无直达高铁的地州在广州南站内换乘高铁前往阳江高铁站；
                <w:br/>
                ☆ 赠送海边当地美食——【营养海鲜餐】（6菜1汤）；名小吃【九记糖水铺-下午茶】
                <w:br/>
                海鲜餐 参考菜单：清蒸海鱼+白灼海虾+姜葱炒螃蟹+豉椒炒花甲+特色回锅肉+清炒时蔬+例汤
                <w:br/>
                下午茶 参考菜单：广式小吃【猪肠碌】+【雪耳桃胶糖水】+【阳江特色墨鱼饼】
                <w:br/>
                ☆ 体验纯朴渔民海上风情——【渔船出海观光】；
                <w:br/>
                ☆ 网红打卡地——海陵岛最美民宿群【谷寮村】；
                <w:br/>
                ☆ 深度了解海洋的生物，海鲜的品种，感受本地渔民收获的喜悦。——【疍家赶海-配赶海工具】
                <w:br/>
                ☆ 网红打卡地——海陵岛最美沙滩浴场【十里银滩】；
                <w:br/>
                ☆ 3种酒店可选，海陵岛公寓海景房/保利N+海景房/网红北洛秘境海景房；
                <w:br/>
                ☆ 全程不挪窝，连住酒店，3天自由活动+1天环岛游（一家一车，司机带队，晚起早回，行程更灵活）
                <w:br/>
                ☆ 高铁到阳江，阳江-海陵岛只需40分钟车程，比高铁到广州产品往返省去8小时车程；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第一天：湖南高铁阳江。
                <w:br/>
                第二天：阳江一天海陵岛环岛A线/B线一日。
                <w:br/>
                第三天：阳江自由行。
                <w:br/>
                第四天：阳江高铁湖南。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湖南-海陵岛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早上由湖南乘坐高铁前往阳江高铁站   
                <w:br/>
                1.长沙/株洲/衡阳/郴州有直达高铁到阳江，或出广州南站站内中转联程票 
                <w:br/>
                2.岳阳/娄底/邵阳/永州/怀化无直达阳江高铁，则直接出广州南站站内中转联程票 
                <w:br/>
                抵达阳江高铁站后乘坐专车前往享有“东方夏威夷”之美称，被评为“中国十大最美海岛”之一——海陵岛（车程约40分钟），途径途观【海陵大堤】两大怪的神奇景观，抵达后前往酒店办理入住（客人报姓名+电话在酒店前台领房卡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海陵岛环岛游A线/B线（选择1个）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A线：参加本天环岛游，行程为半天时间，以实际走完行程时间为准
                <w:br/>
                （司机会提前联系客人，一家一车无导游，请保持手机畅通）
                <w:br/>
                1.参观当体验正宗【疍家赶海-配赶海工具】挖沙探礁，捡海拾贝。深度了解海洋的生物，海鲜的品种，感受本地渔民收获的喜悦。
                <w:br/>
                2.游览有“好望角”之称的【南海放生台】，这里是新人婚纱拍照必选之地，充满神秘浪漫色彩。
                <w:br/>
                3.后往列入吉尼斯纪录最长最大的海滩——【十里银滩观景台】体验大海与沙滩的完美结合。
                <w:br/>
                4.中午享用：当地人常吃的闸坡餐厅用餐：【家庭营养海鲜餐】
                <w:br/>
                5.前往【螺洲国家海洋公园】，螺洲海滨公园现已成为海陵岛本地居民和外来游客的主要集散地，让您独享天籁自然与海景景观。
                <w:br/>
                6.乘车前往闸坡渔港，乘船参加【出海观光】，体验出海的乐趣。游览完毕后，乘车返回酒店。
                <w:br/>
                B线：参加本天环岛游，行程为半天时间，以实际走完行程时间为准
                <w:br/>
                （司机会提前联系客人，一家一车无导游，请保持手机畅通）
                <w:br/>
                1.参观当体验正宗【疍家赶海-配赶海工具】挖沙探礁，捡海拾贝。深度了解海洋的生物，海鲜的品种，感受本地渔民收获的喜悦。
                <w:br/>
                2.参观当地人最美民宿村——网红打卡地的【谷寮村】。
                <w:br/>
                3.前往当地人去的海鲜大市场，自行购买海鲜（请货比三家），后乘车前往餐厅加工海鲜（加工费10-20/斤）。
                <w:br/>
                  （如海鲜过敏或其他原因不参加加工海鲜活动， 可提前说明，司机可接送客人去附近餐厅吃饭，餐费自理）
                <w:br/>
                4.餐后乘车前往十里银滩——【十里银滩收费浴场】海上狂欢十里银滩,乘车前往海陵岛著名小吃店【九记糖水铺】享用特色下午茶（雪耳桃胶糖水+猪肠碌+阳江墨鱼饼）
                <w:br/>
                5.美味的下午茶后，乘车前往高尔夫球场——【体验打高尔夫】，挥杆体验15球/人。后乘车送回酒店。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海陵岛自由活动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自由活动（岛上有滴滴打车）。
                <w:br/>
                推荐行程：【海陵岛闸坡一夜埕步行街】鲜海味要在闸坡渔港吃，而带回家的手信在哪买最好？大角湾出入口对面有一条街道，它以海鲜干货供销为主，兼卖旅游纪念品、特色美食等，这条知名度颇高的街就叫“一夜埕步行街”。鱼丸、虾丸、疍家菜、双皮奶、泥焗鸡，各种美食海鲜等你来逛吃、逛吃咯！
                <w:br/>
                推荐TIPS：北落秘境悬崖栈道、马尾岛日落等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海陵岛-湖南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自由活动（岛上有滴滴打车）。
                <w:br/>
                   下午指定时间乘车返回阳江高铁站，乘坐高铁返回湖南，结束愉快的海陵岛自由行之旅！
                <w:br/>
                   1.阳江有直达长沙/衡阳/郴州高铁，株洲回程高铁不停，回长沙或出广州南站站内中转联程票 
                <w:br/>
                2.岳阳/娄底/邵阳/永州/怀化无直达阳江高铁，则直接出广州南站站内中转联程票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1、以上行程顺序供参考，具体行程顺序以实际安排接待为准。
                <w:br/>
                2、住宿标准：全程入住客人选择指定酒店房型。（若出现单人需补房差）
                <w:br/>
                3、环岛游+餐：第二天环岛游+海鲜餐/下午茶为赠送项目，不参加此天项目不退任何费用；
                <w:br/>
                4、用车标准：当地往返接驳车；含湖南-阳江往返高铁票二等座； 
                <w:br/>
                5、景点标准：行程所列景点首道门票（不含景区小门票及其他自己消费项目）；
                <w:br/>
                6、因不可抗力因素造成旅游延误，超支费用由客人自理。行程景点因特殊原因无法实现或游客自行放弃，旅行社不退任何费用；
                <w:br/>
                7、游客出行前请带好有效身份证及洗漱用品。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1、因不可抗力因素所引致的额外费用；
                <w:br/>
                2、因旅游者违约、自身过错、自身疾病导致的人身财产损失而额外支付的费用；
                <w:br/>
                3、团体旅游意外险及航空意外险(建议旅游者购买)；
                <w:br/>
                4、个人消费（如酒水、饮料、酒店内洗衣、电话等未提到的其它服务）;
                <w:br/>
                5、单人房差或加床费用；
                <w:br/>
                6、酒店押金；
                <w:br/>
                7、“旅游费用包含”内容以外的所有费用。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一、旅游告知：
                <w:br/>
                1、游玩途中贵重物品请游客随身携带或自行寄存入住酒店的前台，就寝时请悉心检查门窗是否关好。以保障个人的人身及财产安全，避免造成不必要的损失。
                <w:br/>
                2、游客如在自由活动时间发生意外及损失，一切责任均需游客自行承担；旅游中途因游客擅自离团，则双方合同自动终止，一切责任均需游客自行承担。
                <w:br/>
                3、系统实行改名限制，个人信息输入定座系统后无法更改；所以请游客确保提供的名字和身份证号码准确无误，若因游客提供的信息错误造成的损失，需由游客自行承担。
                <w:br/>
                4、因不可抗力（包含但不仅限于自然灾害、政府政策因素等）造成游客行程变更，本公司有权根据实际情况对行程予以调整。因此而增加的费用，由游客承担。
                <w:br/>
                5、不提供自然单间，也不保证特定游客住宿同一间住房；若团队人数为单数，且需入住双人间（酒店无三人间或无法加床、游客不接受安排三人间或加床的方式），游客需自行补齐房差。
                <w:br/>
                6、如果您对接待持有异议并有投诉意向，请于第一时间告知我公司人员，争取能及时解决您的问题；同时，意见反馈表作为我公司处理投诉的重要依据，请务必认真填写并真实体现您的宝贵意见。
                <w:br/>
                二、文明旅游相关提示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5、爱惜公共设施。不污损客房用品，不损坏公用设施，不贪占小便宜，节约用水用电，用餐不消费。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8、提倡健康娱乐。抵制封建迷信活动，拒绝黄、赌、毒。
                <w:br/>
                三、安全警示：
                <w:br/>
                1、确保身体健康：确认自身体条件能够适应和完成旅游活动；如需随时服用药物的，请随身携带并带足用量。
                <w:br/>
                2、注意饮食卫生：提高防护传染病、流行病的意识。注意用餐卫生，不食用不卫生、不合格的食品和饮料。
                <w:br/>
                3、注意人身安全：请在自己能够控制风险的范围内活动，切忌单独行动，注意人身安全。旅游途中因特殊情况无法联系团队的或遇紧急情况的，应立即报警并寻求当地警察机关的帮助。
                <w:br/>
                4、防范水上风险：水上游览或活动，应加倍注意安全，不可擅自下水或单独前往深水区或危险水域，应听从指挥和合理劝阻。 
                <w:br/>
                5、遵守交通规则：通过马路时走人行横道或地下通道。行车途中系好安全带，并不要在车内走动，老人和儿童要有成年人陪护，以防不确定危险。车辆在颠簸路段行驶过程中不要离开座位和饮食（主要是坚果类），以免发生呛水或卡咽危险。
                <w:br/>
                6、保管贵重物品：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  <w:br/>
                7、安全检查配合：严禁携带“易燃、易爆和危险品”并主动接受“易燃、易爆和危险品”检查。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在行程出发前可以书面形式提出解除合同。在出发前七日（不含第七日）提出解除合同的、不承担违约责任；如已发生旅游费用的、应当扣除已发生的旅游费用。旅游者在出发前7日内（含第7日）提出解除合同的，需承担违约责任，出发前6日-4日 支付旅游总额20%；出发前3日至1日、支付旅游费总额40%；出发当日、支付旅游费总金额60%；如按上述约定比例扣除的必要的费用低于实际发生的费用，旅游者按照实际发生的费用支付，但最高额不超过旅游费用总额。
                <w:br/>
                2、旅游者未按约定时间到达约定集合出发地点、也未能在出发中途加入旅游团队的、视为旅游者解除合同、按照本标准向旅行社支付业务损失费（同上）
                <w:br/>
                3、旅游者在行程中脱团、旅行社可以解除合同、旅游者不得要求旅行社退还旅游费用；给旅行社造成经济损失的、旅游者应当承担相应的赔偿责任。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一、团体意外旅游险保险特别说明(建议旅游者购买)：
                <w:br/>
                保险公司名称：中国平安财产保险股份有限公司湖南分公司
                <w:br/>
                赔付说明：团体意外旅游险保险年龄限制为1-80周岁（所有赔付按保险公司条款赔偿，受伤游客在每次事故中意外伤害事故保额为15万元，意外伤害医疗保额为5万元，人民币100元免赔额，扣除不属于医保范围之类的药品及自费药品外其他费用按90%的比例进行补偿，我公司只负责与保险公司协调，不再另外负责经济赔偿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2025-06-24T16:50:51+08:00</dcterms:created>
  <dcterms:modified xsi:type="dcterms:W3CDTF">2025-06-24T16:50:51+08:00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